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50" w:rsidRDefault="00A82450" w:rsidP="00A8245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14.06.2018г.</w:t>
      </w:r>
    </w:p>
    <w:p w:rsidR="00A82450" w:rsidRDefault="00A82450" w:rsidP="00A8245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экспертизы-19.06.2018г.</w:t>
      </w:r>
    </w:p>
    <w:p w:rsidR="00A82450" w:rsidRDefault="00A82450" w:rsidP="00A82450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A82450" w:rsidRDefault="00A82450" w:rsidP="00A8245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A82450" w:rsidRDefault="00A82450" w:rsidP="00A82450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3"/>
            <w:spacing w:val="10"/>
            <w:sz w:val="25"/>
            <w:szCs w:val="25"/>
          </w:rPr>
          <w:t>mo</w:t>
        </w:r>
        <w:r w:rsidRPr="0005626D">
          <w:rPr>
            <w:rStyle w:val="a3"/>
            <w:spacing w:val="10"/>
            <w:sz w:val="25"/>
            <w:szCs w:val="25"/>
            <w:lang w:val="ru-RU"/>
          </w:rPr>
          <w:t>-</w:t>
        </w:r>
        <w:r>
          <w:rPr>
            <w:rStyle w:val="a3"/>
            <w:spacing w:val="10"/>
            <w:sz w:val="25"/>
            <w:szCs w:val="25"/>
          </w:rPr>
          <w:t>solar</w:t>
        </w:r>
        <w:r w:rsidRPr="0005626D">
          <w:rPr>
            <w:rStyle w:val="a3"/>
            <w:spacing w:val="10"/>
            <w:sz w:val="25"/>
            <w:szCs w:val="25"/>
            <w:lang w:val="ru-RU"/>
          </w:rPr>
          <w:t>@</w:t>
        </w:r>
        <w:r>
          <w:rPr>
            <w:rStyle w:val="a3"/>
            <w:spacing w:val="10"/>
            <w:sz w:val="25"/>
            <w:szCs w:val="25"/>
          </w:rPr>
          <w:t>list</w:t>
        </w:r>
        <w:r w:rsidRPr="0005626D">
          <w:rPr>
            <w:rStyle w:val="a3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3"/>
            <w:spacing w:val="10"/>
            <w:sz w:val="25"/>
            <w:szCs w:val="25"/>
          </w:rPr>
          <w:t>ru</w:t>
        </w:r>
        <w:proofErr w:type="spellEnd"/>
      </w:hyperlink>
    </w:p>
    <w:p w:rsidR="00A82450" w:rsidRDefault="00A82450" w:rsidP="00A82450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A82450" w:rsidRDefault="00A82450" w:rsidP="00950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950C0E" w:rsidRPr="00950C0E" w:rsidRDefault="00950C0E" w:rsidP="00950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5BA" w:rsidRPr="00D24687" w:rsidRDefault="00064A4B" w:rsidP="00D24687">
      <w:pPr>
        <w:tabs>
          <w:tab w:val="center" w:pos="4680"/>
        </w:tabs>
        <w:ind w:right="-5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____июня</w:t>
      </w:r>
      <w:proofErr w:type="spellEnd"/>
      <w:r w:rsidR="00D24687">
        <w:rPr>
          <w:rFonts w:ascii="Times New Roman" w:hAnsi="Times New Roman" w:cs="Times New Roman"/>
          <w:sz w:val="26"/>
          <w:szCs w:val="26"/>
        </w:rPr>
        <w:t xml:space="preserve">  2018 года             </w:t>
      </w:r>
      <w:r w:rsidR="00BF1992" w:rsidRPr="00BF1992">
        <w:rPr>
          <w:rFonts w:ascii="Times New Roman" w:hAnsi="Times New Roman" w:cs="Times New Roman"/>
          <w:sz w:val="26"/>
          <w:szCs w:val="26"/>
        </w:rPr>
        <w:t xml:space="preserve">  </w:t>
      </w:r>
      <w:r w:rsidR="00D2468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F1992" w:rsidRPr="00BF199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BF1992" w:rsidRPr="00BF199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BF1992" w:rsidRPr="00BF1992">
        <w:rPr>
          <w:rFonts w:ascii="Times New Roman" w:hAnsi="Times New Roman" w:cs="Times New Roman"/>
          <w:sz w:val="26"/>
          <w:szCs w:val="26"/>
        </w:rPr>
        <w:t xml:space="preserve">олнечное             </w:t>
      </w:r>
      <w:r w:rsidR="00A04D9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24687">
        <w:rPr>
          <w:rFonts w:ascii="Times New Roman" w:hAnsi="Times New Roman" w:cs="Times New Roman"/>
          <w:sz w:val="26"/>
          <w:szCs w:val="26"/>
        </w:rPr>
        <w:t xml:space="preserve">       </w:t>
      </w:r>
      <w:r w:rsidR="00A04D9E">
        <w:rPr>
          <w:rFonts w:ascii="Times New Roman" w:hAnsi="Times New Roman" w:cs="Times New Roman"/>
          <w:sz w:val="26"/>
          <w:szCs w:val="26"/>
        </w:rPr>
        <w:t xml:space="preserve"> №</w:t>
      </w:r>
      <w:r w:rsidR="00A04D9E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FC26DF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  в решение </w:t>
      </w:r>
    </w:p>
    <w:p w:rsidR="00BE25BA" w:rsidRPr="00BF1992" w:rsidRDefault="00BE25BA" w:rsidP="00FC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депутатов</w:t>
      </w:r>
      <w:r w:rsidR="00FC26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Солнечного сельсовета от 13.11.2013 г №115</w:t>
      </w:r>
    </w:p>
    <w:p w:rsidR="00BE25BA" w:rsidRPr="00BF1992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правил по благоустройству</w:t>
      </w:r>
    </w:p>
    <w:p w:rsidR="00BE25BA" w:rsidRPr="00BF1992" w:rsidRDefault="00BE25BA" w:rsidP="00FC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территорий муниципального образования</w:t>
      </w:r>
      <w:r w:rsidR="00FC26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Солнечный сельсовет»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BE25BA" w:rsidRPr="00BE25BA" w:rsidRDefault="00143D97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14 Федерального закона  от 06.10.2003 N 131-ФЗ "Об общих принципах организации местного самоуправления в Российской Федерации" (с последующими изменениями), Уставом мун</w:t>
      </w:r>
      <w:r w:rsidR="008F48C6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 Солнечного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8F48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Хакасия,</w:t>
      </w:r>
    </w:p>
    <w:p w:rsidR="00BF1992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Солнечного сельсовета </w:t>
      </w:r>
      <w:r w:rsidR="00BF1992"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B0F" w:rsidRDefault="00BE25BA" w:rsidP="00CF1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    в решение  </w:t>
      </w:r>
      <w:r w:rsidR="00BF1992" w:rsidRP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1992" w:rsidRP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Солнечного сельсовета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13.11.2013 г №115 «Об утверждении Правил по благоустройству территорий муниципального образования Солнечный</w:t>
      </w:r>
      <w:r w:rsid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 </w:t>
      </w:r>
      <w:r w:rsidR="00605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</w:t>
      </w:r>
      <w:proofErr w:type="spellStart"/>
      <w:r w:rsidR="00605FA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</w:t>
      </w:r>
      <w:proofErr w:type="spellEnd"/>
      <w:r w:rsidR="00605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12.04.2018 №56) </w:t>
      </w:r>
      <w:r w:rsid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605FAA" w:rsidRDefault="00CF1875" w:rsidP="00605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605FA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8.2 р</w:t>
      </w:r>
      <w:r w:rsidR="00326E43" w:rsidRPr="00143D9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</w:t>
      </w:r>
      <w:r w:rsidR="00BF1CF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26E43" w:rsidRPr="0014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3B0F" w:rsidRPr="00143D9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7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605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подпунктами:</w:t>
      </w:r>
    </w:p>
    <w:p w:rsidR="00605FAA" w:rsidRDefault="00B9263D" w:rsidP="00605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05FA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-производить самостоятельно открытие шлюзов</w:t>
      </w:r>
      <w:r w:rsidR="00BD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Абаканской оросительной системы</w:t>
      </w:r>
      <w:r w:rsidR="00605F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1CF9" w:rsidRDefault="00BF1CF9" w:rsidP="00605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-устанавливать ограждения </w:t>
      </w:r>
      <w:r w:rsidR="00BD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(забор)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канаве общего пользования;</w:t>
      </w:r>
    </w:p>
    <w:p w:rsidR="00605FAA" w:rsidRDefault="00605FAA" w:rsidP="00605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-самовольно перекрывать центральный канал </w:t>
      </w:r>
      <w:r w:rsidR="00BD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Абаканской оросительной системы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повышения уровня воды;</w:t>
      </w:r>
    </w:p>
    <w:p w:rsidR="00E9148F" w:rsidRPr="00BF1CF9" w:rsidRDefault="00605FAA" w:rsidP="00BF1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-самовольное потребление воды из поливной </w:t>
      </w:r>
      <w:r w:rsidR="00B9263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канавы без заключения д</w:t>
      </w:r>
      <w:r w:rsidR="00BF1CF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 и оплаты за пользование</w:t>
      </w:r>
      <w:proofErr w:type="gramStart"/>
      <w:r w:rsidR="00BF1C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26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BE25BA" w:rsidRPr="00BE25BA" w:rsidRDefault="00BE25BA" w:rsidP="00D4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настоящее Решение главе Солнечного сельсовета </w:t>
      </w:r>
      <w:r w:rsidR="00BE4773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подписания и </w:t>
      </w:r>
      <w:r w:rsidR="00BE477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 (</w:t>
      </w:r>
      <w:r w:rsidR="00BE4773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BE477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со дня его официального опубликования</w:t>
      </w:r>
      <w:r w:rsidR="00F2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1875" w:rsidRDefault="00CF1875" w:rsidP="00EE48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875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CF1875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Солнечного сельсовета                                                                           </w:t>
      </w:r>
      <w:r w:rsidR="00C74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М.В.Климова</w:t>
      </w:r>
    </w:p>
    <w:p w:rsidR="00CF1875" w:rsidRPr="00BE25BA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2B7" w:rsidRPr="00BE471F" w:rsidRDefault="00BE25BA" w:rsidP="00BE471F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Солнечного сельсовета                                                                </w:t>
      </w:r>
      <w:r w:rsidR="0036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 Сергеев</w:t>
      </w:r>
      <w:bookmarkStart w:id="0" w:name="_GoBack"/>
      <w:bookmarkEnd w:id="0"/>
    </w:p>
    <w:sectPr w:rsidR="000A72B7" w:rsidRPr="00BE471F" w:rsidSect="00B4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1A459B"/>
    <w:multiLevelType w:val="hybridMultilevel"/>
    <w:tmpl w:val="00D4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D0"/>
    <w:rsid w:val="00064A4B"/>
    <w:rsid w:val="000A72B7"/>
    <w:rsid w:val="000C575B"/>
    <w:rsid w:val="00143D97"/>
    <w:rsid w:val="001942B0"/>
    <w:rsid w:val="002E5AAF"/>
    <w:rsid w:val="00326E43"/>
    <w:rsid w:val="003648C8"/>
    <w:rsid w:val="00412B78"/>
    <w:rsid w:val="00605FAA"/>
    <w:rsid w:val="00673B0F"/>
    <w:rsid w:val="00752ED0"/>
    <w:rsid w:val="0075415D"/>
    <w:rsid w:val="008F48C6"/>
    <w:rsid w:val="00950C0E"/>
    <w:rsid w:val="00956512"/>
    <w:rsid w:val="00A04D9E"/>
    <w:rsid w:val="00A82450"/>
    <w:rsid w:val="00B43146"/>
    <w:rsid w:val="00B9263D"/>
    <w:rsid w:val="00BD33CB"/>
    <w:rsid w:val="00BD4951"/>
    <w:rsid w:val="00BE25BA"/>
    <w:rsid w:val="00BE471F"/>
    <w:rsid w:val="00BE4773"/>
    <w:rsid w:val="00BF1992"/>
    <w:rsid w:val="00BF1CF9"/>
    <w:rsid w:val="00C3762F"/>
    <w:rsid w:val="00C74E8A"/>
    <w:rsid w:val="00C90D30"/>
    <w:rsid w:val="00CF1875"/>
    <w:rsid w:val="00D06693"/>
    <w:rsid w:val="00D24687"/>
    <w:rsid w:val="00D4385E"/>
    <w:rsid w:val="00E9148F"/>
    <w:rsid w:val="00EC2567"/>
    <w:rsid w:val="00EE48D2"/>
    <w:rsid w:val="00F2732E"/>
    <w:rsid w:val="00F4411D"/>
    <w:rsid w:val="00F92709"/>
    <w:rsid w:val="00FC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46"/>
  </w:style>
  <w:style w:type="paragraph" w:styleId="2">
    <w:name w:val="heading 2"/>
    <w:basedOn w:val="a"/>
    <w:next w:val="a"/>
    <w:link w:val="20"/>
    <w:qFormat/>
    <w:rsid w:val="00BF199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99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semiHidden/>
    <w:unhideWhenUsed/>
    <w:rsid w:val="00A82450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A82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82450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cp:lastPrinted>2018-04-11T07:07:00Z</cp:lastPrinted>
  <dcterms:created xsi:type="dcterms:W3CDTF">2018-04-11T05:43:00Z</dcterms:created>
  <dcterms:modified xsi:type="dcterms:W3CDTF">2018-06-14T12:24:00Z</dcterms:modified>
</cp:coreProperties>
</file>