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0408FC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2C57">
        <w:rPr>
          <w:rFonts w:ascii="Times New Roman" w:hAnsi="Times New Roman" w:cs="Times New Roman"/>
          <w:b/>
          <w:sz w:val="26"/>
          <w:szCs w:val="26"/>
        </w:rPr>
        <w:t>26</w:t>
      </w:r>
      <w:r w:rsidR="004211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2FA4">
        <w:rPr>
          <w:rFonts w:ascii="Times New Roman" w:hAnsi="Times New Roman" w:cs="Times New Roman"/>
          <w:b/>
          <w:sz w:val="26"/>
          <w:szCs w:val="26"/>
        </w:rPr>
        <w:t>марта</w:t>
      </w:r>
      <w:r w:rsidR="007764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2FA4">
        <w:rPr>
          <w:rFonts w:ascii="Times New Roman" w:hAnsi="Times New Roman" w:cs="Times New Roman"/>
          <w:b/>
          <w:sz w:val="26"/>
          <w:szCs w:val="26"/>
        </w:rPr>
        <w:t>2025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D62C57">
        <w:rPr>
          <w:rFonts w:ascii="Times New Roman" w:hAnsi="Times New Roman" w:cs="Times New Roman"/>
          <w:b/>
          <w:sz w:val="26"/>
          <w:szCs w:val="26"/>
        </w:rPr>
        <w:t>38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D555C6" w:rsidRPr="00D555C6" w:rsidRDefault="00D555C6" w:rsidP="00D555C6">
      <w:pPr>
        <w:tabs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D555C6">
      <w:pPr>
        <w:tabs>
          <w:tab w:val="left" w:pos="4962"/>
          <w:tab w:val="left" w:pos="5387"/>
        </w:tabs>
        <w:spacing w:after="0"/>
        <w:ind w:right="48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BD2A2B">
        <w:rPr>
          <w:rFonts w:ascii="Times New Roman" w:hAnsi="Times New Roman" w:cs="Times New Roman"/>
          <w:b/>
          <w:sz w:val="24"/>
          <w:szCs w:val="24"/>
        </w:rPr>
        <w:t>а</w:t>
      </w:r>
      <w:r w:rsidRPr="00B159E7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 w:rsidRPr="00B159E7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Pr="00B159E7">
        <w:rPr>
          <w:rFonts w:ascii="Times New Roman" w:hAnsi="Times New Roman" w:cs="Times New Roman"/>
          <w:b/>
          <w:sz w:val="24"/>
          <w:szCs w:val="24"/>
        </w:rPr>
        <w:t xml:space="preserve"> от 01.11.2016г. № 160-п «Об</w:t>
      </w:r>
      <w:r w:rsidRPr="00D555C6">
        <w:rPr>
          <w:rFonts w:ascii="Times New Roman" w:hAnsi="Times New Roman" w:cs="Times New Roman"/>
          <w:b/>
          <w:sz w:val="24"/>
          <w:szCs w:val="24"/>
        </w:rPr>
        <w:t xml:space="preserve"> утверждении муниципальной программ</w:t>
      </w:r>
      <w:bookmarkStart w:id="0" w:name="_GoBack"/>
      <w:bookmarkEnd w:id="0"/>
      <w:r w:rsidRPr="00D555C6">
        <w:rPr>
          <w:rFonts w:ascii="Times New Roman" w:hAnsi="Times New Roman" w:cs="Times New Roman"/>
          <w:b/>
          <w:sz w:val="24"/>
          <w:szCs w:val="24"/>
        </w:rPr>
        <w:t>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D555C6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18.12.2018г. № 159-п, 18.02.2019г. № 15-п, 20.05.2019г. № 43-п, 30.07.2019г. № 64-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lastRenderedPageBreak/>
        <w:t>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642FA4">
        <w:rPr>
          <w:rFonts w:ascii="Times New Roman" w:eastAsia="Times New Roman" w:hAnsi="Times New Roman" w:cs="Times New Roman"/>
          <w:bCs/>
          <w:sz w:val="26"/>
          <w:szCs w:val="26"/>
        </w:rPr>
        <w:t>.20.02.2025г. № 24-п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Pr="00642FA4" w:rsidRDefault="00D555C6" w:rsidP="00642FA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CB40E4">
              <w:rPr>
                <w:rFonts w:ascii="Times New Roman" w:eastAsia="Times New Roman" w:hAnsi="Times New Roman" w:cs="Times New Roman"/>
                <w:sz w:val="24"/>
                <w:szCs w:val="24"/>
              </w:rPr>
              <w:t>26510,4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642FA4">
              <w:rPr>
                <w:rFonts w:ascii="Times New Roman" w:eastAsia="Times New Roman" w:hAnsi="Times New Roman" w:cs="Times New Roman"/>
                <w:sz w:val="24"/>
                <w:szCs w:val="24"/>
              </w:rPr>
              <w:t>26510,4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D555C6" w:rsidRPr="00C82563" w:rsidRDefault="00CB0EE4" w:rsidP="00D555C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FD0DE9">
              <w:rPr>
                <w:rFonts w:ascii="Times New Roman" w:hAnsi="Times New Roman" w:cs="Times New Roman"/>
                <w:sz w:val="24"/>
                <w:szCs w:val="24"/>
              </w:rPr>
              <w:t>год – 4261,5</w:t>
            </w:r>
            <w:r w:rsidR="00D555C6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42FA4">
              <w:rPr>
                <w:rFonts w:ascii="Times New Roman" w:hAnsi="Times New Roman" w:cs="Times New Roman"/>
                <w:sz w:val="24"/>
                <w:szCs w:val="24"/>
              </w:rPr>
              <w:t>4313,4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A4D9B">
              <w:rPr>
                <w:rFonts w:ascii="Times New Roman" w:hAnsi="Times New Roman" w:cs="Times New Roman"/>
                <w:sz w:val="24"/>
                <w:szCs w:val="24"/>
              </w:rPr>
              <w:t>4703,8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Pr="00C825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4540,7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1A4D9B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1"/>
          <w:numId w:val="28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513878">
      <w:pPr>
        <w:tabs>
          <w:tab w:val="left" w:pos="709"/>
          <w:tab w:val="left" w:pos="1134"/>
        </w:tabs>
        <w:suppressAutoHyphens/>
        <w:spacing w:after="0"/>
        <w:ind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CB40E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26510,4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D555C6" w:rsidRPr="00D555C6" w:rsidRDefault="00D555C6" w:rsidP="001A4D9B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642FA4">
        <w:rPr>
          <w:rFonts w:ascii="Times New Roman" w:eastAsia="Times New Roman" w:hAnsi="Times New Roman" w:cs="Times New Roman"/>
          <w:sz w:val="26"/>
          <w:szCs w:val="26"/>
        </w:rPr>
        <w:t>26510,4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F062F8" w:rsidRDefault="00CB0EE4" w:rsidP="00D555C6">
      <w:pPr>
        <w:tabs>
          <w:tab w:val="left" w:pos="0"/>
        </w:tabs>
        <w:spacing w:after="0"/>
        <w:ind w:firstLine="141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2022 </w:t>
      </w:r>
      <w:r w:rsidR="00FD0DE9">
        <w:rPr>
          <w:rFonts w:ascii="Times New Roman" w:hAnsi="Times New Roman" w:cs="Times New Roman"/>
          <w:sz w:val="26"/>
          <w:szCs w:val="26"/>
        </w:rPr>
        <w:t>год – 4261,5</w:t>
      </w:r>
      <w:r w:rsidR="00D555C6" w:rsidRPr="00D555C6">
        <w:rPr>
          <w:rFonts w:ascii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hAnsi="Times New Roman" w:cs="Times New Roman"/>
          <w:sz w:val="26"/>
          <w:szCs w:val="26"/>
        </w:rPr>
        <w:t>;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642FA4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4313,4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1A4D9B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4703,8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1A4D9B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4540,7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D555C6" w:rsidRPr="00FC4B11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E76FA6">
      <w:pPr>
        <w:numPr>
          <w:ilvl w:val="0"/>
          <w:numId w:val="30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lastRenderedPageBreak/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E76FA6">
      <w:pPr>
        <w:numPr>
          <w:ilvl w:val="0"/>
          <w:numId w:val="27"/>
        </w:numPr>
        <w:tabs>
          <w:tab w:val="left" w:pos="426"/>
          <w:tab w:val="left" w:pos="1418"/>
        </w:tabs>
        <w:spacing w:after="0"/>
        <w:ind w:firstLine="207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</w:t>
      </w:r>
      <w:r w:rsidR="001A16B3">
        <w:rPr>
          <w:rFonts w:ascii="Times New Roman" w:hAnsi="Times New Roman"/>
          <w:sz w:val="26"/>
          <w:szCs w:val="26"/>
        </w:rPr>
        <w:t>го опубликования</w:t>
      </w:r>
      <w:r w:rsidRPr="00D555C6">
        <w:rPr>
          <w:rFonts w:ascii="Times New Roman" w:hAnsi="Times New Roman"/>
          <w:sz w:val="26"/>
          <w:szCs w:val="26"/>
        </w:rPr>
        <w:t>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D555C6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 w:rsidRPr="00D555C6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D2A2B" w:rsidRPr="00D555C6">
        <w:rPr>
          <w:rFonts w:ascii="Times New Roman" w:hAnsi="Times New Roman" w:cs="Times New Roman"/>
          <w:b/>
          <w:sz w:val="26"/>
          <w:szCs w:val="26"/>
        </w:rPr>
        <w:t>Н.Н.</w:t>
      </w:r>
      <w:r w:rsidR="00BD2A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Сергеев </w:t>
      </w:r>
    </w:p>
    <w:p w:rsidR="00D555C6" w:rsidRPr="00D555C6" w:rsidRDefault="00D555C6" w:rsidP="00D555C6">
      <w:pPr>
        <w:spacing w:after="0"/>
        <w:ind w:left="4678" w:hanging="4678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hAnsi="Times New Roman" w:cs="Times New Roman"/>
          <w:sz w:val="26"/>
          <w:szCs w:val="26"/>
        </w:rPr>
        <w:br w:type="page"/>
      </w:r>
    </w:p>
    <w:p w:rsidR="00DA6075" w:rsidRDefault="00DA6075" w:rsidP="00DA6075">
      <w:pPr>
        <w:tabs>
          <w:tab w:val="left" w:pos="8789"/>
        </w:tabs>
        <w:suppressAutoHyphens/>
        <w:spacing w:after="0" w:line="100" w:lineRule="atLeast"/>
        <w:ind w:right="991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sectPr w:rsidR="00DA6075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06" w:rsidRDefault="00556A06" w:rsidP="00C16F46">
      <w:pPr>
        <w:spacing w:after="0" w:line="240" w:lineRule="auto"/>
      </w:pPr>
      <w:r>
        <w:separator/>
      </w:r>
    </w:p>
  </w:endnote>
  <w:endnote w:type="continuationSeparator" w:id="0">
    <w:p w:rsidR="00556A06" w:rsidRDefault="00556A06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06" w:rsidRDefault="00556A06" w:rsidP="00C16F46">
      <w:pPr>
        <w:spacing w:after="0" w:line="240" w:lineRule="auto"/>
      </w:pPr>
      <w:r>
        <w:separator/>
      </w:r>
    </w:p>
  </w:footnote>
  <w:footnote w:type="continuationSeparator" w:id="0">
    <w:p w:rsidR="00556A06" w:rsidRDefault="00556A06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6B3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374A"/>
    <w:rsid w:val="00201531"/>
    <w:rsid w:val="0020237D"/>
    <w:rsid w:val="00202E8B"/>
    <w:rsid w:val="002059D7"/>
    <w:rsid w:val="002137A3"/>
    <w:rsid w:val="0022639D"/>
    <w:rsid w:val="002369FD"/>
    <w:rsid w:val="00260874"/>
    <w:rsid w:val="00284AB7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56A06"/>
    <w:rsid w:val="00567A5C"/>
    <w:rsid w:val="005745E9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2FA4"/>
    <w:rsid w:val="00645F65"/>
    <w:rsid w:val="006504BE"/>
    <w:rsid w:val="006565B5"/>
    <w:rsid w:val="00674F06"/>
    <w:rsid w:val="00676183"/>
    <w:rsid w:val="0067625A"/>
    <w:rsid w:val="00680FA7"/>
    <w:rsid w:val="00682310"/>
    <w:rsid w:val="006904CC"/>
    <w:rsid w:val="0069162E"/>
    <w:rsid w:val="006A3141"/>
    <w:rsid w:val="006A4326"/>
    <w:rsid w:val="006A774C"/>
    <w:rsid w:val="006B0EA4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52DA"/>
    <w:rsid w:val="00746B0F"/>
    <w:rsid w:val="0075463B"/>
    <w:rsid w:val="00757499"/>
    <w:rsid w:val="007637F4"/>
    <w:rsid w:val="00763899"/>
    <w:rsid w:val="00767ACA"/>
    <w:rsid w:val="00776479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0662"/>
    <w:rsid w:val="00AE59B8"/>
    <w:rsid w:val="00AE72BE"/>
    <w:rsid w:val="00B050A1"/>
    <w:rsid w:val="00B159E7"/>
    <w:rsid w:val="00B25A53"/>
    <w:rsid w:val="00B27B4C"/>
    <w:rsid w:val="00B32F64"/>
    <w:rsid w:val="00B35DA6"/>
    <w:rsid w:val="00B4279C"/>
    <w:rsid w:val="00B521EB"/>
    <w:rsid w:val="00B52211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2A2B"/>
    <w:rsid w:val="00BD4CD6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5000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40E4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62C57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A3780"/>
    <w:rsid w:val="00EB7535"/>
    <w:rsid w:val="00EC045D"/>
    <w:rsid w:val="00EC20E7"/>
    <w:rsid w:val="00EC2832"/>
    <w:rsid w:val="00EC4F3C"/>
    <w:rsid w:val="00EC700A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172E"/>
    <w:rsid w:val="00F232AF"/>
    <w:rsid w:val="00F30847"/>
    <w:rsid w:val="00F33594"/>
    <w:rsid w:val="00F46F62"/>
    <w:rsid w:val="00F53588"/>
    <w:rsid w:val="00F566FE"/>
    <w:rsid w:val="00F56709"/>
    <w:rsid w:val="00F621AF"/>
    <w:rsid w:val="00F708C7"/>
    <w:rsid w:val="00F72B2F"/>
    <w:rsid w:val="00F72BB0"/>
    <w:rsid w:val="00F745F2"/>
    <w:rsid w:val="00FB2DCC"/>
    <w:rsid w:val="00FB450E"/>
    <w:rsid w:val="00FB64A2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53D7"/>
  <w15:docId w15:val="{A946672A-89D6-42D7-B1E8-B69AD064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3C95-0B1D-45DD-A58D-8135CE28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2857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297</cp:revision>
  <cp:lastPrinted>2025-04-04T02:03:00Z</cp:lastPrinted>
  <dcterms:created xsi:type="dcterms:W3CDTF">2014-10-15T00:38:00Z</dcterms:created>
  <dcterms:modified xsi:type="dcterms:W3CDTF">2025-04-04T07:48:00Z</dcterms:modified>
</cp:coreProperties>
</file>